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3AFF3" w14:textId="404D39E0" w:rsidR="00F929CA" w:rsidRDefault="00F929CA" w:rsidP="003B2F51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9CA">
        <w:rPr>
          <w:rFonts w:ascii="Times New Roman" w:hAnsi="Times New Roman" w:cs="Times New Roman"/>
          <w:b/>
          <w:bCs/>
          <w:sz w:val="28"/>
          <w:szCs w:val="28"/>
        </w:rPr>
        <w:t>Потешки, прибаутки и песенки в организации образовательного процесса у детей младшего дошкольного возраста</w:t>
      </w:r>
      <w:r w:rsidR="006026A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A9D5185" w14:textId="68886FD7" w:rsidR="006026AF" w:rsidRDefault="006026AF" w:rsidP="006026AF">
      <w:pPr>
        <w:spacing w:line="276" w:lineRule="auto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Ясыченко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Л.Р.</w:t>
      </w:r>
    </w:p>
    <w:p w14:paraId="767102E1" w14:textId="1599F31C" w:rsidR="006026AF" w:rsidRPr="003B2F51" w:rsidRDefault="006026AF" w:rsidP="006026AF">
      <w:pPr>
        <w:spacing w:line="276" w:lineRule="auto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март 2026 г.</w:t>
      </w:r>
    </w:p>
    <w:p w14:paraId="46728B9A" w14:textId="00741704" w:rsidR="00231EB4" w:rsidRDefault="00AE54FF" w:rsidP="0041338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38B">
        <w:rPr>
          <w:rFonts w:ascii="Times New Roman" w:hAnsi="Times New Roman" w:cs="Times New Roman"/>
          <w:sz w:val="24"/>
          <w:szCs w:val="24"/>
        </w:rPr>
        <w:t>Залогом здоровья ребенка является правильное питание, физическое развитие, режим дня, а также правила личной гигиены</w:t>
      </w:r>
      <w:r w:rsidR="0041338B">
        <w:rPr>
          <w:rFonts w:ascii="Times New Roman" w:hAnsi="Times New Roman" w:cs="Times New Roman"/>
          <w:sz w:val="24"/>
          <w:szCs w:val="24"/>
        </w:rPr>
        <w:t>, поэтому детям с самого раннего возраста необходимо прививать нормы здорового образа жизни. В первую очередь эту задачу решают родители и педагоги детских учреждений. Во взаимодействии педагогов и родителей эти задачи решаются успешнее. В данной статье предложены некоторые приемы, которые могут помочь в этом нелегком процессе.</w:t>
      </w:r>
    </w:p>
    <w:p w14:paraId="3FD0514F" w14:textId="29AA2BF3" w:rsidR="0041338B" w:rsidRDefault="0041338B" w:rsidP="0041338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младшего возраста очень восприимчивы к звуковому фону, который их окружает: спокойный</w:t>
      </w:r>
      <w:r w:rsidR="00E069C9">
        <w:rPr>
          <w:rFonts w:ascii="Times New Roman" w:hAnsi="Times New Roman" w:cs="Times New Roman"/>
          <w:sz w:val="24"/>
          <w:szCs w:val="24"/>
        </w:rPr>
        <w:t>, ласковый, веселый тон, рит</w:t>
      </w:r>
      <w:r>
        <w:rPr>
          <w:rFonts w:ascii="Times New Roman" w:hAnsi="Times New Roman" w:cs="Times New Roman"/>
          <w:sz w:val="24"/>
          <w:szCs w:val="24"/>
        </w:rPr>
        <w:t>мичность речи</w:t>
      </w:r>
      <w:r w:rsidR="00E069C9">
        <w:rPr>
          <w:rFonts w:ascii="Times New Roman" w:hAnsi="Times New Roman" w:cs="Times New Roman"/>
          <w:sz w:val="24"/>
          <w:szCs w:val="24"/>
        </w:rPr>
        <w:t xml:space="preserve"> помогают отвлечь ребенка от его переживаний, снять психоэмоциональное напряжение, установить контакт, привлечь внимание малыша. Это помогает при одевании, умывании, приеме пищи, организации непосредственно образовательной деятельности малышей</w:t>
      </w:r>
      <w:r w:rsidR="00951EED">
        <w:rPr>
          <w:rFonts w:ascii="Times New Roman" w:hAnsi="Times New Roman" w:cs="Times New Roman"/>
          <w:sz w:val="24"/>
          <w:szCs w:val="24"/>
        </w:rPr>
        <w:t xml:space="preserve"> и подготовке ко сну</w:t>
      </w:r>
      <w:r w:rsidR="00E069C9">
        <w:rPr>
          <w:rFonts w:ascii="Times New Roman" w:hAnsi="Times New Roman" w:cs="Times New Roman"/>
          <w:sz w:val="24"/>
          <w:szCs w:val="24"/>
        </w:rPr>
        <w:t>.</w:t>
      </w:r>
    </w:p>
    <w:p w14:paraId="332DB55C" w14:textId="3549B87A" w:rsidR="0041338B" w:rsidRDefault="0041338B" w:rsidP="0041338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умывание и мытье рук можно сопровождать проговариванием следующих потешек</w:t>
      </w:r>
      <w:r w:rsidR="00E069C9">
        <w:rPr>
          <w:rFonts w:ascii="Times New Roman" w:hAnsi="Times New Roman" w:cs="Times New Roman"/>
          <w:sz w:val="24"/>
          <w:szCs w:val="24"/>
        </w:rPr>
        <w:t>:</w:t>
      </w:r>
    </w:p>
    <w:p w14:paraId="098DDD2E" w14:textId="77777777" w:rsidR="00E069C9" w:rsidRPr="00E069C9" w:rsidRDefault="00E069C9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069C9">
        <w:rPr>
          <w:rFonts w:ascii="Times New Roman" w:hAnsi="Times New Roman" w:cs="Times New Roman"/>
          <w:sz w:val="24"/>
          <w:szCs w:val="24"/>
        </w:rPr>
        <w:t>Теплая водичка</w:t>
      </w:r>
    </w:p>
    <w:p w14:paraId="226AE71C" w14:textId="77777777" w:rsidR="00E069C9" w:rsidRPr="00E069C9" w:rsidRDefault="00E069C9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069C9">
        <w:rPr>
          <w:rFonts w:ascii="Times New Roman" w:hAnsi="Times New Roman" w:cs="Times New Roman"/>
          <w:sz w:val="24"/>
          <w:szCs w:val="24"/>
        </w:rPr>
        <w:t>Умоет Тане личико,</w:t>
      </w:r>
    </w:p>
    <w:p w14:paraId="7A30D5E4" w14:textId="77777777" w:rsidR="00E069C9" w:rsidRPr="00E069C9" w:rsidRDefault="00E069C9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069C9">
        <w:rPr>
          <w:rFonts w:ascii="Times New Roman" w:hAnsi="Times New Roman" w:cs="Times New Roman"/>
          <w:sz w:val="24"/>
          <w:szCs w:val="24"/>
        </w:rPr>
        <w:t>Пальчики — Антошке,</w:t>
      </w:r>
    </w:p>
    <w:p w14:paraId="3E8A78ED" w14:textId="77777777" w:rsidR="00E069C9" w:rsidRPr="00E069C9" w:rsidRDefault="00E069C9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069C9">
        <w:rPr>
          <w:rFonts w:ascii="Times New Roman" w:hAnsi="Times New Roman" w:cs="Times New Roman"/>
          <w:sz w:val="24"/>
          <w:szCs w:val="24"/>
        </w:rPr>
        <w:t>Сашеньке — ладошки.</w:t>
      </w:r>
    </w:p>
    <w:p w14:paraId="614DE18E" w14:textId="77777777" w:rsidR="00E069C9" w:rsidRPr="00E069C9" w:rsidRDefault="00E069C9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D2ED0A" w14:textId="77777777" w:rsidR="00E069C9" w:rsidRPr="00E069C9" w:rsidRDefault="00E069C9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069C9">
        <w:rPr>
          <w:rFonts w:ascii="Times New Roman" w:hAnsi="Times New Roman" w:cs="Times New Roman"/>
          <w:sz w:val="24"/>
          <w:szCs w:val="24"/>
        </w:rPr>
        <w:t>Теплою водою</w:t>
      </w:r>
    </w:p>
    <w:p w14:paraId="4DDC540D" w14:textId="77777777" w:rsidR="00E069C9" w:rsidRPr="00E069C9" w:rsidRDefault="00E069C9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069C9">
        <w:rPr>
          <w:rFonts w:ascii="Times New Roman" w:hAnsi="Times New Roman" w:cs="Times New Roman"/>
          <w:sz w:val="24"/>
          <w:szCs w:val="24"/>
        </w:rPr>
        <w:t>Руки чисто мою.</w:t>
      </w:r>
    </w:p>
    <w:p w14:paraId="18915223" w14:textId="77777777" w:rsidR="00E069C9" w:rsidRPr="00E069C9" w:rsidRDefault="00E069C9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069C9">
        <w:rPr>
          <w:rFonts w:ascii="Times New Roman" w:hAnsi="Times New Roman" w:cs="Times New Roman"/>
          <w:sz w:val="24"/>
          <w:szCs w:val="24"/>
        </w:rPr>
        <w:t>Кусочек мыла я возьму</w:t>
      </w:r>
    </w:p>
    <w:p w14:paraId="1A08D345" w14:textId="77777777" w:rsidR="00E069C9" w:rsidRDefault="00E069C9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069C9">
        <w:rPr>
          <w:rFonts w:ascii="Times New Roman" w:hAnsi="Times New Roman" w:cs="Times New Roman"/>
          <w:sz w:val="24"/>
          <w:szCs w:val="24"/>
        </w:rPr>
        <w:t>И ладошки им потру.</w:t>
      </w:r>
    </w:p>
    <w:p w14:paraId="376B5EAD" w14:textId="77777777" w:rsidR="000C01EB" w:rsidRDefault="000C01EB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669863" w14:textId="77777777" w:rsidR="000C01EB" w:rsidRDefault="000C01EB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1EB">
        <w:rPr>
          <w:rFonts w:ascii="Times New Roman" w:hAnsi="Times New Roman" w:cs="Times New Roman"/>
          <w:sz w:val="24"/>
          <w:szCs w:val="24"/>
        </w:rPr>
        <w:t>В руки мыло мы возьмем</w:t>
      </w:r>
    </w:p>
    <w:p w14:paraId="790DDDD4" w14:textId="77777777" w:rsidR="000C01EB" w:rsidRDefault="000C01EB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1EB">
        <w:rPr>
          <w:rFonts w:ascii="Times New Roman" w:hAnsi="Times New Roman" w:cs="Times New Roman"/>
          <w:sz w:val="24"/>
          <w:szCs w:val="24"/>
        </w:rPr>
        <w:t>И водичкою польем.</w:t>
      </w:r>
    </w:p>
    <w:p w14:paraId="5727B92E" w14:textId="77777777" w:rsidR="000C01EB" w:rsidRDefault="000C01EB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1EB">
        <w:rPr>
          <w:rFonts w:ascii="Times New Roman" w:hAnsi="Times New Roman" w:cs="Times New Roman"/>
          <w:sz w:val="24"/>
          <w:szCs w:val="24"/>
        </w:rPr>
        <w:t>Моем руки чисто, чисто.</w:t>
      </w:r>
    </w:p>
    <w:p w14:paraId="0DD6BEE9" w14:textId="77777777" w:rsidR="000C01EB" w:rsidRDefault="000C01EB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1EB">
        <w:rPr>
          <w:rFonts w:ascii="Times New Roman" w:hAnsi="Times New Roman" w:cs="Times New Roman"/>
          <w:sz w:val="24"/>
          <w:szCs w:val="24"/>
        </w:rPr>
        <w:t>А потом лицо умыли,</w:t>
      </w:r>
    </w:p>
    <w:p w14:paraId="5A3333BD" w14:textId="77777777" w:rsidR="000C01EB" w:rsidRDefault="000C01EB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1EB">
        <w:rPr>
          <w:rFonts w:ascii="Times New Roman" w:hAnsi="Times New Roman" w:cs="Times New Roman"/>
          <w:sz w:val="24"/>
          <w:szCs w:val="24"/>
        </w:rPr>
        <w:t>Носик тоже мы промыли.</w:t>
      </w:r>
    </w:p>
    <w:p w14:paraId="6CEDD166" w14:textId="77777777" w:rsidR="000C01EB" w:rsidRDefault="000C01EB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1EB">
        <w:rPr>
          <w:rFonts w:ascii="Times New Roman" w:hAnsi="Times New Roman" w:cs="Times New Roman"/>
          <w:sz w:val="24"/>
          <w:szCs w:val="24"/>
        </w:rPr>
        <w:t>Полотенцем вытирались,</w:t>
      </w:r>
    </w:p>
    <w:p w14:paraId="242B83E9" w14:textId="41296AAA" w:rsidR="000C01EB" w:rsidRPr="00E069C9" w:rsidRDefault="000C01EB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1EB">
        <w:rPr>
          <w:rFonts w:ascii="Times New Roman" w:hAnsi="Times New Roman" w:cs="Times New Roman"/>
          <w:sz w:val="24"/>
          <w:szCs w:val="24"/>
        </w:rPr>
        <w:lastRenderedPageBreak/>
        <w:t>На себя мы любовались.</w:t>
      </w:r>
    </w:p>
    <w:p w14:paraId="76A15C40" w14:textId="77777777" w:rsidR="000C01EB" w:rsidRDefault="000C01EB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2396CE" w14:textId="5C4C4FE1" w:rsidR="00E069C9" w:rsidRDefault="00E069C9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Перед приемом пищи или во время можно проговаривать </w:t>
      </w:r>
      <w:r w:rsidR="000C01EB">
        <w:rPr>
          <w:rFonts w:ascii="Times New Roman" w:hAnsi="Times New Roman" w:cs="Times New Roman"/>
          <w:sz w:val="24"/>
          <w:szCs w:val="24"/>
        </w:rPr>
        <w:t xml:space="preserve">такие </w:t>
      </w:r>
      <w:r>
        <w:rPr>
          <w:rFonts w:ascii="Times New Roman" w:hAnsi="Times New Roman" w:cs="Times New Roman"/>
          <w:sz w:val="24"/>
          <w:szCs w:val="24"/>
        </w:rPr>
        <w:t>потешки и прибаутки</w:t>
      </w:r>
      <w:r w:rsidR="000C01E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9A945B" w14:textId="77777777" w:rsidR="000C01EB" w:rsidRPr="000C01EB" w:rsidRDefault="000C01EB" w:rsidP="000C01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1EB">
        <w:rPr>
          <w:rFonts w:ascii="Times New Roman" w:hAnsi="Times New Roman" w:cs="Times New Roman"/>
          <w:sz w:val="24"/>
          <w:szCs w:val="24"/>
        </w:rPr>
        <w:t>А у нас есть ложки</w:t>
      </w:r>
    </w:p>
    <w:p w14:paraId="673A0E52" w14:textId="77777777" w:rsidR="000C01EB" w:rsidRPr="000C01EB" w:rsidRDefault="000C01EB" w:rsidP="000C01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1EB">
        <w:rPr>
          <w:rFonts w:ascii="Times New Roman" w:hAnsi="Times New Roman" w:cs="Times New Roman"/>
          <w:sz w:val="24"/>
          <w:szCs w:val="24"/>
        </w:rPr>
        <w:t>Волшебные немножко.</w:t>
      </w:r>
    </w:p>
    <w:p w14:paraId="39444086" w14:textId="77777777" w:rsidR="000C01EB" w:rsidRPr="000C01EB" w:rsidRDefault="000C01EB" w:rsidP="000C01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1EB">
        <w:rPr>
          <w:rFonts w:ascii="Times New Roman" w:hAnsi="Times New Roman" w:cs="Times New Roman"/>
          <w:sz w:val="24"/>
          <w:szCs w:val="24"/>
        </w:rPr>
        <w:t>Вот — тарелка, вот — еда.</w:t>
      </w:r>
    </w:p>
    <w:p w14:paraId="0A6C1B44" w14:textId="77777777" w:rsidR="000C01EB" w:rsidRPr="000C01EB" w:rsidRDefault="000C01EB" w:rsidP="000C01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1EB">
        <w:rPr>
          <w:rFonts w:ascii="Times New Roman" w:hAnsi="Times New Roman" w:cs="Times New Roman"/>
          <w:sz w:val="24"/>
          <w:szCs w:val="24"/>
        </w:rPr>
        <w:t>Не осталось и следа.</w:t>
      </w:r>
    </w:p>
    <w:p w14:paraId="705EB739" w14:textId="77777777" w:rsidR="000C01EB" w:rsidRPr="000C01EB" w:rsidRDefault="000C01EB" w:rsidP="000C01EB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647FB10" w14:textId="77777777" w:rsidR="000C01EB" w:rsidRPr="000C01EB" w:rsidRDefault="000C01EB" w:rsidP="000C01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1EB">
        <w:rPr>
          <w:rFonts w:ascii="Times New Roman" w:hAnsi="Times New Roman" w:cs="Times New Roman"/>
          <w:sz w:val="24"/>
          <w:szCs w:val="24"/>
        </w:rPr>
        <w:t>Вытирай салфеткой рот</w:t>
      </w:r>
    </w:p>
    <w:p w14:paraId="02776AC2" w14:textId="5D9F47D8" w:rsidR="000C01EB" w:rsidRDefault="000C01EB" w:rsidP="000C01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1EB">
        <w:rPr>
          <w:rFonts w:ascii="Times New Roman" w:hAnsi="Times New Roman" w:cs="Times New Roman"/>
          <w:sz w:val="24"/>
          <w:szCs w:val="24"/>
        </w:rPr>
        <w:t>И не капай на живот.</w:t>
      </w:r>
    </w:p>
    <w:p w14:paraId="1C89D704" w14:textId="77777777" w:rsidR="000C01EB" w:rsidRDefault="000C01EB" w:rsidP="000C01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9EA778" w14:textId="77777777" w:rsidR="000C01EB" w:rsidRDefault="000C01EB" w:rsidP="000C01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1EB">
        <w:rPr>
          <w:rFonts w:ascii="Times New Roman" w:hAnsi="Times New Roman" w:cs="Times New Roman"/>
          <w:sz w:val="24"/>
          <w:szCs w:val="24"/>
        </w:rPr>
        <w:t xml:space="preserve">Умница, Катенька, </w:t>
      </w:r>
    </w:p>
    <w:p w14:paraId="238D91A7" w14:textId="2F94669D" w:rsidR="000C01EB" w:rsidRDefault="000C01EB" w:rsidP="000C01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1EB">
        <w:rPr>
          <w:rFonts w:ascii="Times New Roman" w:hAnsi="Times New Roman" w:cs="Times New Roman"/>
          <w:sz w:val="24"/>
          <w:szCs w:val="24"/>
        </w:rPr>
        <w:t>Ешь кашу сладеньку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C01E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3A72DCA" w14:textId="77777777" w:rsidR="000C01EB" w:rsidRDefault="000C01EB" w:rsidP="000C01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1EB">
        <w:rPr>
          <w:rFonts w:ascii="Times New Roman" w:hAnsi="Times New Roman" w:cs="Times New Roman"/>
          <w:sz w:val="24"/>
          <w:szCs w:val="24"/>
        </w:rPr>
        <w:t xml:space="preserve">Вкусную, пушистую, </w:t>
      </w:r>
    </w:p>
    <w:p w14:paraId="01E231DB" w14:textId="091988F1" w:rsidR="000C01EB" w:rsidRPr="000C01EB" w:rsidRDefault="000C01EB" w:rsidP="000C01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1EB">
        <w:rPr>
          <w:rFonts w:ascii="Times New Roman" w:hAnsi="Times New Roman" w:cs="Times New Roman"/>
          <w:sz w:val="24"/>
          <w:szCs w:val="24"/>
        </w:rPr>
        <w:t>Мягкую, душистую.</w:t>
      </w:r>
    </w:p>
    <w:p w14:paraId="2080E83C" w14:textId="77777777" w:rsidR="000C01EB" w:rsidRDefault="000C01EB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0CD252" w14:textId="11060913" w:rsidR="000C01EB" w:rsidRDefault="000C01EB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2BB2">
        <w:rPr>
          <w:rFonts w:ascii="Times New Roman" w:hAnsi="Times New Roman" w:cs="Times New Roman"/>
          <w:sz w:val="24"/>
          <w:szCs w:val="24"/>
        </w:rPr>
        <w:t>При организации непосредственно образовательной деятельности с детьми младшего возраста целесообразно настроить их</w:t>
      </w:r>
      <w:r w:rsidR="00EC04C6">
        <w:rPr>
          <w:rFonts w:ascii="Times New Roman" w:hAnsi="Times New Roman" w:cs="Times New Roman"/>
          <w:sz w:val="24"/>
          <w:szCs w:val="24"/>
        </w:rPr>
        <w:t>: привлечь внимание яркой игрушкой, активировать зрительное восприятие. Также можно задействовать тактильное восприятие, в том числе мелкую моторику — это формирует новые нейронные связи, помогает сконцентрировать внимание и усвоить новую информацию. Проговаривание потешек с загибанием пальчиков помогает малышам в освоении счета и развитии речи.</w:t>
      </w:r>
    </w:p>
    <w:p w14:paraId="24F5B0DB" w14:textId="7AB8F509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BB2">
        <w:rPr>
          <w:rFonts w:ascii="Times New Roman" w:hAnsi="Times New Roman" w:cs="Times New Roman"/>
          <w:sz w:val="24"/>
          <w:szCs w:val="24"/>
        </w:rPr>
        <w:t xml:space="preserve">Раз, </w:t>
      </w:r>
      <w:r>
        <w:rPr>
          <w:rFonts w:ascii="Times New Roman" w:hAnsi="Times New Roman" w:cs="Times New Roman"/>
          <w:sz w:val="24"/>
          <w:szCs w:val="24"/>
        </w:rPr>
        <w:t>два, три, четыре</w:t>
      </w:r>
      <w:r w:rsidRPr="00F82B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E3F59F" w14:textId="77777777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BB2">
        <w:rPr>
          <w:rFonts w:ascii="Times New Roman" w:hAnsi="Times New Roman" w:cs="Times New Roman"/>
          <w:sz w:val="24"/>
          <w:szCs w:val="24"/>
        </w:rPr>
        <w:t xml:space="preserve">Посчитаем дырки в сыре. </w:t>
      </w:r>
    </w:p>
    <w:p w14:paraId="70032D8D" w14:textId="77777777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BB2">
        <w:rPr>
          <w:rFonts w:ascii="Times New Roman" w:hAnsi="Times New Roman" w:cs="Times New Roman"/>
          <w:sz w:val="24"/>
          <w:szCs w:val="24"/>
        </w:rPr>
        <w:t xml:space="preserve">Если в сыре много дыр, </w:t>
      </w:r>
    </w:p>
    <w:p w14:paraId="60B6CC3E" w14:textId="77777777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BB2">
        <w:rPr>
          <w:rFonts w:ascii="Times New Roman" w:hAnsi="Times New Roman" w:cs="Times New Roman"/>
          <w:sz w:val="24"/>
          <w:szCs w:val="24"/>
        </w:rPr>
        <w:t xml:space="preserve">Значит, вкусным будет сыр. </w:t>
      </w:r>
    </w:p>
    <w:p w14:paraId="4D60E1FC" w14:textId="77777777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BB2">
        <w:rPr>
          <w:rFonts w:ascii="Times New Roman" w:hAnsi="Times New Roman" w:cs="Times New Roman"/>
          <w:sz w:val="24"/>
          <w:szCs w:val="24"/>
        </w:rPr>
        <w:t xml:space="preserve">Если в нем одна дыра, </w:t>
      </w:r>
    </w:p>
    <w:p w14:paraId="479DE4E0" w14:textId="5B28F58C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BB2">
        <w:rPr>
          <w:rFonts w:ascii="Times New Roman" w:hAnsi="Times New Roman" w:cs="Times New Roman"/>
          <w:sz w:val="24"/>
          <w:szCs w:val="24"/>
        </w:rPr>
        <w:t xml:space="preserve">Значит, вкусным был вчера. </w:t>
      </w:r>
    </w:p>
    <w:p w14:paraId="4961B8A8" w14:textId="77777777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BB686F" w14:textId="486B1C79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BB2">
        <w:rPr>
          <w:rFonts w:ascii="Times New Roman" w:hAnsi="Times New Roman" w:cs="Times New Roman"/>
          <w:sz w:val="24"/>
          <w:szCs w:val="24"/>
        </w:rPr>
        <w:t xml:space="preserve">Раз, </w:t>
      </w:r>
      <w:r>
        <w:rPr>
          <w:rFonts w:ascii="Times New Roman" w:hAnsi="Times New Roman" w:cs="Times New Roman"/>
          <w:sz w:val="24"/>
          <w:szCs w:val="24"/>
        </w:rPr>
        <w:t>два, три, четыре, пять</w:t>
      </w:r>
      <w:r w:rsidRPr="00F82B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69671F" w14:textId="77777777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BB2">
        <w:rPr>
          <w:rFonts w:ascii="Times New Roman" w:hAnsi="Times New Roman" w:cs="Times New Roman"/>
          <w:sz w:val="24"/>
          <w:szCs w:val="24"/>
        </w:rPr>
        <w:t xml:space="preserve">Кошка учится считать. </w:t>
      </w:r>
    </w:p>
    <w:p w14:paraId="48501B76" w14:textId="77777777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BB2">
        <w:rPr>
          <w:rFonts w:ascii="Times New Roman" w:hAnsi="Times New Roman" w:cs="Times New Roman"/>
          <w:sz w:val="24"/>
          <w:szCs w:val="24"/>
        </w:rPr>
        <w:lastRenderedPageBreak/>
        <w:t xml:space="preserve">Потихоньку-понемножку </w:t>
      </w:r>
    </w:p>
    <w:p w14:paraId="0DD06618" w14:textId="77777777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BB2">
        <w:rPr>
          <w:rFonts w:ascii="Times New Roman" w:hAnsi="Times New Roman" w:cs="Times New Roman"/>
          <w:sz w:val="24"/>
          <w:szCs w:val="24"/>
        </w:rPr>
        <w:t xml:space="preserve">Прибавляет к мышке кошку. </w:t>
      </w:r>
    </w:p>
    <w:p w14:paraId="27A0B413" w14:textId="77777777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BB2">
        <w:rPr>
          <w:rFonts w:ascii="Times New Roman" w:hAnsi="Times New Roman" w:cs="Times New Roman"/>
          <w:sz w:val="24"/>
          <w:szCs w:val="24"/>
        </w:rPr>
        <w:t xml:space="preserve">Получается ответ: </w:t>
      </w:r>
    </w:p>
    <w:p w14:paraId="6D504BD1" w14:textId="0EE94FA2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BB2">
        <w:rPr>
          <w:rFonts w:ascii="Times New Roman" w:hAnsi="Times New Roman" w:cs="Times New Roman"/>
          <w:sz w:val="24"/>
          <w:szCs w:val="24"/>
        </w:rPr>
        <w:t>Кошка есть, а мышки нет.</w:t>
      </w:r>
    </w:p>
    <w:p w14:paraId="63D51EDF" w14:textId="77777777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5DCB89" w14:textId="77777777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BB2">
        <w:rPr>
          <w:rFonts w:ascii="Times New Roman" w:hAnsi="Times New Roman" w:cs="Times New Roman"/>
          <w:sz w:val="24"/>
          <w:szCs w:val="24"/>
        </w:rPr>
        <w:t xml:space="preserve">Шли по крыше три кота, </w:t>
      </w:r>
    </w:p>
    <w:p w14:paraId="23472EBA" w14:textId="77777777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BB2">
        <w:rPr>
          <w:rFonts w:ascii="Times New Roman" w:hAnsi="Times New Roman" w:cs="Times New Roman"/>
          <w:sz w:val="24"/>
          <w:szCs w:val="24"/>
        </w:rPr>
        <w:t xml:space="preserve">Три кота Василия. </w:t>
      </w:r>
    </w:p>
    <w:p w14:paraId="1376A081" w14:textId="77777777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BB2">
        <w:rPr>
          <w:rFonts w:ascii="Times New Roman" w:hAnsi="Times New Roman" w:cs="Times New Roman"/>
          <w:sz w:val="24"/>
          <w:szCs w:val="24"/>
        </w:rPr>
        <w:t xml:space="preserve">И смотрели три хвоста </w:t>
      </w:r>
    </w:p>
    <w:p w14:paraId="74F68ED7" w14:textId="77777777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BB2">
        <w:rPr>
          <w:rFonts w:ascii="Times New Roman" w:hAnsi="Times New Roman" w:cs="Times New Roman"/>
          <w:sz w:val="24"/>
          <w:szCs w:val="24"/>
        </w:rPr>
        <w:t xml:space="preserve">Прямо в небо синее. </w:t>
      </w:r>
    </w:p>
    <w:p w14:paraId="7F587D68" w14:textId="77777777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BB2">
        <w:rPr>
          <w:rFonts w:ascii="Times New Roman" w:hAnsi="Times New Roman" w:cs="Times New Roman"/>
          <w:sz w:val="24"/>
          <w:szCs w:val="24"/>
        </w:rPr>
        <w:t xml:space="preserve">Сели Васьки на карниз, </w:t>
      </w:r>
    </w:p>
    <w:p w14:paraId="483EE6CE" w14:textId="642F01C3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BB2">
        <w:rPr>
          <w:rFonts w:ascii="Times New Roman" w:hAnsi="Times New Roman" w:cs="Times New Roman"/>
          <w:sz w:val="24"/>
          <w:szCs w:val="24"/>
        </w:rPr>
        <w:t xml:space="preserve">Посмотрели вверх и вниз. </w:t>
      </w:r>
    </w:p>
    <w:p w14:paraId="7903EB86" w14:textId="3A8F5631" w:rsidR="00F82BB2" w:rsidRDefault="00F82BB2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BB2">
        <w:rPr>
          <w:rFonts w:ascii="Times New Roman" w:hAnsi="Times New Roman" w:cs="Times New Roman"/>
          <w:sz w:val="24"/>
          <w:szCs w:val="24"/>
        </w:rPr>
        <w:t xml:space="preserve">И сказали три кота: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82BB2">
        <w:rPr>
          <w:rFonts w:ascii="Times New Roman" w:hAnsi="Times New Roman" w:cs="Times New Roman"/>
          <w:sz w:val="24"/>
          <w:szCs w:val="24"/>
        </w:rPr>
        <w:t>Красота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82BB2">
        <w:rPr>
          <w:rFonts w:ascii="Times New Roman" w:hAnsi="Times New Roman" w:cs="Times New Roman"/>
          <w:sz w:val="24"/>
          <w:szCs w:val="24"/>
        </w:rPr>
        <w:t>!</w:t>
      </w:r>
    </w:p>
    <w:p w14:paraId="67D1F610" w14:textId="77777777" w:rsidR="00EC04C6" w:rsidRDefault="00EC04C6" w:rsidP="00E06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BCEEC3" w14:textId="7AACEFF7" w:rsidR="00136410" w:rsidRDefault="00EC04C6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641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алыши могут капризничать</w:t>
      </w:r>
      <w:r w:rsidR="00136410">
        <w:rPr>
          <w:rFonts w:ascii="Times New Roman" w:hAnsi="Times New Roman" w:cs="Times New Roman"/>
          <w:sz w:val="24"/>
          <w:szCs w:val="24"/>
        </w:rPr>
        <w:t xml:space="preserve"> во время одевания</w:t>
      </w:r>
      <w:r>
        <w:rPr>
          <w:rFonts w:ascii="Times New Roman" w:hAnsi="Times New Roman" w:cs="Times New Roman"/>
          <w:sz w:val="24"/>
          <w:szCs w:val="24"/>
        </w:rPr>
        <w:t>, потому что им не всегда удается справиться с непривычными движениями</w:t>
      </w:r>
      <w:r w:rsidR="00136410">
        <w:rPr>
          <w:rFonts w:ascii="Times New Roman" w:hAnsi="Times New Roman" w:cs="Times New Roman"/>
          <w:sz w:val="24"/>
          <w:szCs w:val="24"/>
        </w:rPr>
        <w:t>. Для того чтобы их успокоить и настроить на этот нелегкий для них процесс, можно проговаривать следующие потешки и прибаутки:</w:t>
      </w:r>
    </w:p>
    <w:p w14:paraId="1EFF1635" w14:textId="77777777" w:rsidR="00136410" w:rsidRDefault="00136410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410">
        <w:rPr>
          <w:rFonts w:ascii="Times New Roman" w:hAnsi="Times New Roman" w:cs="Times New Roman"/>
          <w:sz w:val="24"/>
          <w:szCs w:val="24"/>
        </w:rPr>
        <w:t>Собери носок в гармошку</w:t>
      </w:r>
    </w:p>
    <w:p w14:paraId="19A2C246" w14:textId="77777777" w:rsidR="00136410" w:rsidRDefault="00136410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410">
        <w:rPr>
          <w:rFonts w:ascii="Times New Roman" w:hAnsi="Times New Roman" w:cs="Times New Roman"/>
          <w:sz w:val="24"/>
          <w:szCs w:val="24"/>
        </w:rPr>
        <w:t xml:space="preserve">И надень его на ножку. </w:t>
      </w:r>
    </w:p>
    <w:p w14:paraId="6A3A74FB" w14:textId="77777777" w:rsidR="00136410" w:rsidRDefault="00136410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410">
        <w:rPr>
          <w:rFonts w:ascii="Times New Roman" w:hAnsi="Times New Roman" w:cs="Times New Roman"/>
          <w:sz w:val="24"/>
          <w:szCs w:val="24"/>
        </w:rPr>
        <w:t>Ты другой носок возьми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64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F4738" w14:textId="77777777" w:rsidR="00136410" w:rsidRDefault="00136410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136410">
        <w:rPr>
          <w:rFonts w:ascii="Times New Roman" w:hAnsi="Times New Roman" w:cs="Times New Roman"/>
          <w:sz w:val="24"/>
          <w:szCs w:val="24"/>
        </w:rPr>
        <w:t xml:space="preserve">очно так же натяни. </w:t>
      </w:r>
    </w:p>
    <w:p w14:paraId="1B082822" w14:textId="051F9762" w:rsidR="00136410" w:rsidRDefault="00136410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410">
        <w:rPr>
          <w:rFonts w:ascii="Times New Roman" w:hAnsi="Times New Roman" w:cs="Times New Roman"/>
          <w:sz w:val="24"/>
          <w:szCs w:val="24"/>
        </w:rPr>
        <w:t xml:space="preserve">А теперь скорей вставай </w:t>
      </w:r>
    </w:p>
    <w:p w14:paraId="56F7325A" w14:textId="77777777" w:rsidR="00136410" w:rsidRDefault="00136410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410">
        <w:rPr>
          <w:rFonts w:ascii="Times New Roman" w:hAnsi="Times New Roman" w:cs="Times New Roman"/>
          <w:sz w:val="24"/>
          <w:szCs w:val="24"/>
        </w:rPr>
        <w:t xml:space="preserve">И штанишки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136410">
        <w:rPr>
          <w:rFonts w:ascii="Times New Roman" w:hAnsi="Times New Roman" w:cs="Times New Roman"/>
          <w:sz w:val="24"/>
          <w:szCs w:val="24"/>
        </w:rPr>
        <w:t xml:space="preserve">девай. </w:t>
      </w:r>
    </w:p>
    <w:p w14:paraId="71C79855" w14:textId="77777777" w:rsidR="00136410" w:rsidRDefault="00136410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6A66A" w14:textId="77777777" w:rsidR="00136410" w:rsidRDefault="00136410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410">
        <w:rPr>
          <w:rFonts w:ascii="Times New Roman" w:hAnsi="Times New Roman" w:cs="Times New Roman"/>
          <w:sz w:val="24"/>
          <w:szCs w:val="24"/>
        </w:rPr>
        <w:t xml:space="preserve">Посмотри, на улице </w:t>
      </w:r>
    </w:p>
    <w:p w14:paraId="57F74EB7" w14:textId="77777777" w:rsidR="00136410" w:rsidRDefault="00136410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410">
        <w:rPr>
          <w:rFonts w:ascii="Times New Roman" w:hAnsi="Times New Roman" w:cs="Times New Roman"/>
          <w:sz w:val="24"/>
          <w:szCs w:val="24"/>
        </w:rPr>
        <w:t xml:space="preserve">Стало холодать. </w:t>
      </w:r>
    </w:p>
    <w:p w14:paraId="4CBB121F" w14:textId="77777777" w:rsidR="00136410" w:rsidRDefault="00136410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410">
        <w:rPr>
          <w:rFonts w:ascii="Times New Roman" w:hAnsi="Times New Roman" w:cs="Times New Roman"/>
          <w:sz w:val="24"/>
          <w:szCs w:val="24"/>
        </w:rPr>
        <w:t xml:space="preserve">Пришло время кофточку </w:t>
      </w:r>
    </w:p>
    <w:p w14:paraId="3550BFDE" w14:textId="7AA6BB86" w:rsidR="00136410" w:rsidRDefault="00136410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410">
        <w:rPr>
          <w:rFonts w:ascii="Times New Roman" w:hAnsi="Times New Roman" w:cs="Times New Roman"/>
          <w:sz w:val="24"/>
          <w:szCs w:val="24"/>
        </w:rPr>
        <w:t xml:space="preserve">Деткам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136410">
        <w:rPr>
          <w:rFonts w:ascii="Times New Roman" w:hAnsi="Times New Roman" w:cs="Times New Roman"/>
          <w:sz w:val="24"/>
          <w:szCs w:val="24"/>
        </w:rPr>
        <w:t>девать.</w:t>
      </w:r>
    </w:p>
    <w:p w14:paraId="4939C5D0" w14:textId="77777777" w:rsidR="00136410" w:rsidRDefault="00136410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5F306" w14:textId="77777777" w:rsidR="00136410" w:rsidRDefault="00136410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410">
        <w:rPr>
          <w:rFonts w:ascii="Times New Roman" w:hAnsi="Times New Roman" w:cs="Times New Roman"/>
          <w:sz w:val="24"/>
          <w:szCs w:val="24"/>
        </w:rPr>
        <w:t>Тушки-</w:t>
      </w:r>
      <w:proofErr w:type="spellStart"/>
      <w:r w:rsidRPr="00136410">
        <w:rPr>
          <w:rFonts w:ascii="Times New Roman" w:hAnsi="Times New Roman" w:cs="Times New Roman"/>
          <w:sz w:val="24"/>
          <w:szCs w:val="24"/>
        </w:rPr>
        <w:t>тутушки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364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7D39F" w14:textId="77777777" w:rsidR="00136410" w:rsidRDefault="00136410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36410">
        <w:rPr>
          <w:rFonts w:ascii="Times New Roman" w:hAnsi="Times New Roman" w:cs="Times New Roman"/>
          <w:sz w:val="24"/>
          <w:szCs w:val="24"/>
        </w:rPr>
        <w:t xml:space="preserve">де твои ушки? </w:t>
      </w:r>
    </w:p>
    <w:p w14:paraId="27790075" w14:textId="77777777" w:rsidR="00136410" w:rsidRDefault="00136410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36410">
        <w:rPr>
          <w:rFonts w:ascii="Times New Roman" w:hAnsi="Times New Roman" w:cs="Times New Roman"/>
          <w:sz w:val="24"/>
          <w:szCs w:val="24"/>
        </w:rPr>
        <w:t xml:space="preserve">шки в шапке, </w:t>
      </w:r>
    </w:p>
    <w:p w14:paraId="39AC87AA" w14:textId="77777777" w:rsidR="00136410" w:rsidRDefault="00136410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410">
        <w:rPr>
          <w:rFonts w:ascii="Times New Roman" w:hAnsi="Times New Roman" w:cs="Times New Roman"/>
          <w:sz w:val="24"/>
          <w:szCs w:val="24"/>
        </w:rPr>
        <w:lastRenderedPageBreak/>
        <w:t>Не достанут лапки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64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73576" w14:textId="77777777" w:rsidR="00136410" w:rsidRDefault="00136410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410">
        <w:rPr>
          <w:rFonts w:ascii="Times New Roman" w:hAnsi="Times New Roman" w:cs="Times New Roman"/>
          <w:sz w:val="24"/>
          <w:szCs w:val="24"/>
        </w:rPr>
        <w:t>Чтобы ушки не болели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64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DCA87" w14:textId="3886EB47" w:rsidR="00136410" w:rsidRDefault="00136410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410">
        <w:rPr>
          <w:rFonts w:ascii="Times New Roman" w:hAnsi="Times New Roman" w:cs="Times New Roman"/>
          <w:sz w:val="24"/>
          <w:szCs w:val="24"/>
        </w:rPr>
        <w:t xml:space="preserve">Быстро шапочку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136410">
        <w:rPr>
          <w:rFonts w:ascii="Times New Roman" w:hAnsi="Times New Roman" w:cs="Times New Roman"/>
          <w:sz w:val="24"/>
          <w:szCs w:val="24"/>
        </w:rPr>
        <w:t>дели.</w:t>
      </w:r>
    </w:p>
    <w:p w14:paraId="430D747D" w14:textId="77777777" w:rsidR="00136410" w:rsidRDefault="00136410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9FBD1" w14:textId="51D32A0A" w:rsidR="00B32203" w:rsidRDefault="00136410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Перед сном ребенку необходимо успокоиться. Настроить его на отдых помогут </w:t>
      </w:r>
      <w:r w:rsidR="00B32203">
        <w:rPr>
          <w:rFonts w:ascii="Times New Roman" w:hAnsi="Times New Roman" w:cs="Times New Roman"/>
          <w:sz w:val="24"/>
          <w:szCs w:val="24"/>
        </w:rPr>
        <w:t>такие потешки:</w:t>
      </w:r>
    </w:p>
    <w:p w14:paraId="0C3F3849" w14:textId="18088332" w:rsidR="00B32203" w:rsidRDefault="00B32203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Баю-баю-баю-бай, </w:t>
      </w:r>
    </w:p>
    <w:p w14:paraId="57EA2D6F" w14:textId="62CB7D75" w:rsidR="00B32203" w:rsidRDefault="00B32203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Лайка рыжая, не лай. </w:t>
      </w:r>
    </w:p>
    <w:p w14:paraId="09DD0834" w14:textId="3592E851" w:rsidR="00B32203" w:rsidRDefault="00B32203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Ты, корова, не мычи, </w:t>
      </w:r>
    </w:p>
    <w:p w14:paraId="450BA260" w14:textId="0064DCC0" w:rsidR="00B32203" w:rsidRDefault="00B32203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Петушок</w:t>
      </w:r>
      <w:r w:rsidR="00951E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кричи.</w:t>
      </w:r>
    </w:p>
    <w:p w14:paraId="0AA27AB6" w14:textId="38757290" w:rsidR="00B32203" w:rsidRDefault="00B32203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Варя хочет спать</w:t>
      </w:r>
      <w:r w:rsidR="00951EED">
        <w:rPr>
          <w:rFonts w:ascii="Times New Roman" w:hAnsi="Times New Roman" w:cs="Times New Roman"/>
          <w:sz w:val="24"/>
          <w:szCs w:val="24"/>
        </w:rPr>
        <w:t>,</w:t>
      </w:r>
    </w:p>
    <w:p w14:paraId="393D4748" w14:textId="695A8D97" w:rsidR="00B32203" w:rsidRDefault="00B32203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Стала глазки закрывать.</w:t>
      </w:r>
    </w:p>
    <w:p w14:paraId="03272502" w14:textId="77777777" w:rsidR="00B32203" w:rsidRDefault="00B32203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8ECEE" w14:textId="612C99B5" w:rsidR="00B32203" w:rsidRPr="00B32203" w:rsidRDefault="00B32203" w:rsidP="00B322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03">
        <w:rPr>
          <w:rFonts w:ascii="Times New Roman" w:hAnsi="Times New Roman" w:cs="Times New Roman"/>
          <w:sz w:val="24"/>
          <w:szCs w:val="24"/>
        </w:rPr>
        <w:t>Байки-</w:t>
      </w:r>
      <w:proofErr w:type="spellStart"/>
      <w:r w:rsidRPr="00B32203">
        <w:rPr>
          <w:rFonts w:ascii="Times New Roman" w:hAnsi="Times New Roman" w:cs="Times New Roman"/>
          <w:sz w:val="24"/>
          <w:szCs w:val="24"/>
        </w:rPr>
        <w:t>побайки</w:t>
      </w:r>
      <w:proofErr w:type="spellEnd"/>
      <w:r w:rsidRPr="00B32203">
        <w:rPr>
          <w:rFonts w:ascii="Times New Roman" w:hAnsi="Times New Roman" w:cs="Times New Roman"/>
          <w:sz w:val="24"/>
          <w:szCs w:val="24"/>
        </w:rPr>
        <w:t>,</w:t>
      </w:r>
    </w:p>
    <w:p w14:paraId="73765979" w14:textId="77777777" w:rsidR="00B32203" w:rsidRPr="00B32203" w:rsidRDefault="00B32203" w:rsidP="00B322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03">
        <w:rPr>
          <w:rFonts w:ascii="Times New Roman" w:hAnsi="Times New Roman" w:cs="Times New Roman"/>
          <w:sz w:val="24"/>
          <w:szCs w:val="24"/>
        </w:rPr>
        <w:t>Прискакали зайки,</w:t>
      </w:r>
    </w:p>
    <w:p w14:paraId="1E537032" w14:textId="77777777" w:rsidR="00B32203" w:rsidRPr="00B32203" w:rsidRDefault="00B32203" w:rsidP="00B322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03">
        <w:rPr>
          <w:rFonts w:ascii="Times New Roman" w:hAnsi="Times New Roman" w:cs="Times New Roman"/>
          <w:sz w:val="24"/>
          <w:szCs w:val="24"/>
        </w:rPr>
        <w:t>Стали люльку качать,</w:t>
      </w:r>
    </w:p>
    <w:p w14:paraId="0203DDBF" w14:textId="77777777" w:rsidR="00B32203" w:rsidRPr="00B32203" w:rsidRDefault="00B32203" w:rsidP="00B322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203">
        <w:rPr>
          <w:rFonts w:ascii="Times New Roman" w:hAnsi="Times New Roman" w:cs="Times New Roman"/>
          <w:sz w:val="24"/>
          <w:szCs w:val="24"/>
        </w:rPr>
        <w:t>Сладку</w:t>
      </w:r>
      <w:proofErr w:type="spellEnd"/>
      <w:r w:rsidRPr="00B32203">
        <w:rPr>
          <w:rFonts w:ascii="Times New Roman" w:hAnsi="Times New Roman" w:cs="Times New Roman"/>
          <w:sz w:val="24"/>
          <w:szCs w:val="24"/>
        </w:rPr>
        <w:t xml:space="preserve"> дрему навевать.</w:t>
      </w:r>
    </w:p>
    <w:p w14:paraId="695EA8F9" w14:textId="77777777" w:rsidR="00B32203" w:rsidRPr="00B32203" w:rsidRDefault="00B32203" w:rsidP="00B322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03">
        <w:rPr>
          <w:rFonts w:ascii="Times New Roman" w:hAnsi="Times New Roman" w:cs="Times New Roman"/>
          <w:sz w:val="24"/>
          <w:szCs w:val="24"/>
        </w:rPr>
        <w:t>Стали в дудки играть,</w:t>
      </w:r>
    </w:p>
    <w:p w14:paraId="6F854853" w14:textId="4B5283F4" w:rsidR="00B32203" w:rsidRDefault="00B32203" w:rsidP="00B322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03">
        <w:rPr>
          <w:rFonts w:ascii="Times New Roman" w:hAnsi="Times New Roman" w:cs="Times New Roman"/>
          <w:sz w:val="24"/>
          <w:szCs w:val="24"/>
        </w:rPr>
        <w:t>Начал Миша засыпать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2BC7E4" w14:textId="77777777" w:rsidR="00B32203" w:rsidRDefault="00B32203" w:rsidP="00B322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6CAEE" w14:textId="77777777" w:rsidR="00B32203" w:rsidRDefault="00B32203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03">
        <w:rPr>
          <w:rFonts w:ascii="Times New Roman" w:hAnsi="Times New Roman" w:cs="Times New Roman"/>
          <w:sz w:val="24"/>
          <w:szCs w:val="24"/>
        </w:rPr>
        <w:t>Вот лежат в кроватке</w:t>
      </w:r>
    </w:p>
    <w:p w14:paraId="25752F67" w14:textId="77777777" w:rsidR="00B32203" w:rsidRDefault="00B32203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03">
        <w:rPr>
          <w:rFonts w:ascii="Times New Roman" w:hAnsi="Times New Roman" w:cs="Times New Roman"/>
          <w:sz w:val="24"/>
          <w:szCs w:val="24"/>
        </w:rPr>
        <w:t>Розовые пятки.</w:t>
      </w:r>
    </w:p>
    <w:p w14:paraId="02562033" w14:textId="1C611FFD" w:rsidR="00B32203" w:rsidRDefault="00B32203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03">
        <w:rPr>
          <w:rFonts w:ascii="Times New Roman" w:hAnsi="Times New Roman" w:cs="Times New Roman"/>
          <w:sz w:val="24"/>
          <w:szCs w:val="24"/>
        </w:rPr>
        <w:t xml:space="preserve">Чьи это пятки </w:t>
      </w:r>
      <w:r>
        <w:rPr>
          <w:rFonts w:ascii="Times New Roman" w:hAnsi="Times New Roman" w:cs="Times New Roman"/>
          <w:sz w:val="24"/>
          <w:szCs w:val="24"/>
        </w:rPr>
        <w:t>—</w:t>
      </w:r>
    </w:p>
    <w:p w14:paraId="09B68DFC" w14:textId="77777777" w:rsidR="00B32203" w:rsidRDefault="00B32203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03">
        <w:rPr>
          <w:rFonts w:ascii="Times New Roman" w:hAnsi="Times New Roman" w:cs="Times New Roman"/>
          <w:sz w:val="24"/>
          <w:szCs w:val="24"/>
        </w:rPr>
        <w:t>Мягки да сладки?</w:t>
      </w:r>
    </w:p>
    <w:p w14:paraId="22548357" w14:textId="77777777" w:rsidR="00B32203" w:rsidRDefault="00B32203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03">
        <w:rPr>
          <w:rFonts w:ascii="Times New Roman" w:hAnsi="Times New Roman" w:cs="Times New Roman"/>
          <w:sz w:val="24"/>
          <w:szCs w:val="24"/>
        </w:rPr>
        <w:t xml:space="preserve">Прибегут </w:t>
      </w:r>
      <w:proofErr w:type="spellStart"/>
      <w:r w:rsidRPr="00B32203">
        <w:rPr>
          <w:rFonts w:ascii="Times New Roman" w:hAnsi="Times New Roman" w:cs="Times New Roman"/>
          <w:sz w:val="24"/>
          <w:szCs w:val="24"/>
        </w:rPr>
        <w:t>гусятки</w:t>
      </w:r>
      <w:proofErr w:type="spellEnd"/>
      <w:r w:rsidRPr="00B32203">
        <w:rPr>
          <w:rFonts w:ascii="Times New Roman" w:hAnsi="Times New Roman" w:cs="Times New Roman"/>
          <w:sz w:val="24"/>
          <w:szCs w:val="24"/>
        </w:rPr>
        <w:t>,</w:t>
      </w:r>
    </w:p>
    <w:p w14:paraId="39B19815" w14:textId="77777777" w:rsidR="00B32203" w:rsidRDefault="00B32203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03">
        <w:rPr>
          <w:rFonts w:ascii="Times New Roman" w:hAnsi="Times New Roman" w:cs="Times New Roman"/>
          <w:sz w:val="24"/>
          <w:szCs w:val="24"/>
        </w:rPr>
        <w:t>Ущипнут за пятки.</w:t>
      </w:r>
    </w:p>
    <w:p w14:paraId="51CA118E" w14:textId="2AF88857" w:rsidR="00B32203" w:rsidRDefault="00B32203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03">
        <w:rPr>
          <w:rFonts w:ascii="Times New Roman" w:hAnsi="Times New Roman" w:cs="Times New Roman"/>
          <w:sz w:val="24"/>
          <w:szCs w:val="24"/>
        </w:rPr>
        <w:t>Прячь скоре</w:t>
      </w:r>
      <w:r w:rsidR="00951EED">
        <w:rPr>
          <w:rFonts w:ascii="Times New Roman" w:hAnsi="Times New Roman" w:cs="Times New Roman"/>
          <w:sz w:val="24"/>
          <w:szCs w:val="24"/>
        </w:rPr>
        <w:t>е</w:t>
      </w:r>
      <w:r w:rsidRPr="00B32203">
        <w:rPr>
          <w:rFonts w:ascii="Times New Roman" w:hAnsi="Times New Roman" w:cs="Times New Roman"/>
          <w:sz w:val="24"/>
          <w:szCs w:val="24"/>
        </w:rPr>
        <w:t>, не зевай,</w:t>
      </w:r>
    </w:p>
    <w:p w14:paraId="1E585779" w14:textId="3186B9AE" w:rsidR="00B32203" w:rsidRDefault="00B32203" w:rsidP="00EC0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03">
        <w:rPr>
          <w:rFonts w:ascii="Times New Roman" w:hAnsi="Times New Roman" w:cs="Times New Roman"/>
          <w:sz w:val="24"/>
          <w:szCs w:val="24"/>
        </w:rPr>
        <w:t>Одеяльцем накрывай!</w:t>
      </w:r>
    </w:p>
    <w:p w14:paraId="704E894B" w14:textId="259B3A92" w:rsidR="003B2F51" w:rsidRDefault="00B32203" w:rsidP="00B83B7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Шутливые потешки, прибаутки, песенки — очень ценный материал в арсенале педагога и родителя,</w:t>
      </w:r>
      <w:r w:rsidRPr="00B32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их помощью можно легко установить эмоциональный контакт</w:t>
      </w:r>
      <w:r w:rsidRPr="00B32203">
        <w:rPr>
          <w:rFonts w:ascii="Times New Roman" w:hAnsi="Times New Roman" w:cs="Times New Roman"/>
          <w:sz w:val="24"/>
          <w:szCs w:val="24"/>
        </w:rPr>
        <w:t xml:space="preserve"> с ребенком. </w:t>
      </w:r>
      <w:r>
        <w:rPr>
          <w:rFonts w:ascii="Times New Roman" w:hAnsi="Times New Roman" w:cs="Times New Roman"/>
          <w:sz w:val="24"/>
          <w:szCs w:val="24"/>
        </w:rPr>
        <w:t xml:space="preserve">Яркие художественные образы, интересное содержание, богатая фантазия, </w:t>
      </w:r>
      <w:r>
        <w:rPr>
          <w:rFonts w:ascii="Times New Roman" w:hAnsi="Times New Roman" w:cs="Times New Roman"/>
          <w:sz w:val="24"/>
          <w:szCs w:val="24"/>
        </w:rPr>
        <w:lastRenderedPageBreak/>
        <w:t>привлекают внимание ребенка, побуждают к выполнению нужных действий и доставляют ему радость.</w:t>
      </w:r>
      <w:bookmarkStart w:id="0" w:name="_GoBack"/>
      <w:bookmarkEnd w:id="0"/>
    </w:p>
    <w:p w14:paraId="6E69EE28" w14:textId="77777777" w:rsidR="003B2F51" w:rsidRDefault="003B2F51" w:rsidP="003B2F51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B2F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Список использованных источников</w:t>
      </w:r>
    </w:p>
    <w:p w14:paraId="7BECC2B1" w14:textId="77777777" w:rsidR="003B2F51" w:rsidRPr="003B2F51" w:rsidRDefault="003B2F51" w:rsidP="003B2F51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9758B28" w14:textId="77777777" w:rsidR="003B2F51" w:rsidRPr="003B2F51" w:rsidRDefault="003B2F51" w:rsidP="003B2F51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F51">
        <w:rPr>
          <w:rFonts w:ascii="Times New Roman" w:hAnsi="Times New Roman" w:cs="Times New Roman"/>
          <w:bCs/>
          <w:sz w:val="24"/>
          <w:szCs w:val="24"/>
        </w:rPr>
        <w:t>Березина, А. Н.</w:t>
      </w:r>
      <w:r w:rsidRPr="003B2F51">
        <w:rPr>
          <w:rFonts w:ascii="Times New Roman" w:hAnsi="Times New Roman" w:cs="Times New Roman"/>
          <w:sz w:val="24"/>
          <w:szCs w:val="24"/>
        </w:rPr>
        <w:t xml:space="preserve"> «Детский фольклор. </w:t>
      </w:r>
      <w:proofErr w:type="spellStart"/>
      <w:r w:rsidRPr="003B2F51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3B2F51">
        <w:rPr>
          <w:rFonts w:ascii="Times New Roman" w:hAnsi="Times New Roman" w:cs="Times New Roman"/>
          <w:sz w:val="24"/>
          <w:szCs w:val="24"/>
        </w:rPr>
        <w:t xml:space="preserve">, прибаутки, </w:t>
      </w:r>
      <w:proofErr w:type="spellStart"/>
      <w:r w:rsidRPr="003B2F51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3B2F51">
        <w:rPr>
          <w:rFonts w:ascii="Times New Roman" w:hAnsi="Times New Roman" w:cs="Times New Roman"/>
          <w:sz w:val="24"/>
          <w:szCs w:val="24"/>
        </w:rPr>
        <w:t>». СПб</w:t>
      </w:r>
      <w:proofErr w:type="gramStart"/>
      <w:r w:rsidRPr="003B2F51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3B2F51">
        <w:rPr>
          <w:rFonts w:ascii="Times New Roman" w:hAnsi="Times New Roman" w:cs="Times New Roman"/>
          <w:sz w:val="24"/>
          <w:szCs w:val="24"/>
        </w:rPr>
        <w:t>ООО «Издательство „Союз художников“», 2001.</w:t>
      </w:r>
    </w:p>
    <w:p w14:paraId="2BD97B7C" w14:textId="77777777" w:rsidR="003B2F51" w:rsidRPr="003B2F51" w:rsidRDefault="003B2F51" w:rsidP="003B2F51">
      <w:pPr>
        <w:numPr>
          <w:ilvl w:val="0"/>
          <w:numId w:val="6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proofErr w:type="spellStart"/>
      <w:r w:rsidRPr="003B2F51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Гербова</w:t>
      </w:r>
      <w:proofErr w:type="spellEnd"/>
      <w:r w:rsidRPr="003B2F51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, В. В.</w:t>
      </w:r>
      <w:r w:rsidRPr="003B2F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«Развитие речи в детском саду. Младшая группа». Москва: «Мозаика-Синтез», 2005.</w:t>
      </w:r>
    </w:p>
    <w:p w14:paraId="516315F1" w14:textId="77777777" w:rsidR="003B2F51" w:rsidRPr="003B2F51" w:rsidRDefault="003B2F51" w:rsidP="003B2F51">
      <w:pPr>
        <w:numPr>
          <w:ilvl w:val="0"/>
          <w:numId w:val="6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B2F51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Елисеева, Л. Н.</w:t>
      </w:r>
      <w:r w:rsidRPr="003B2F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«Запел петушок». М.: «Малыш», 1978.</w:t>
      </w:r>
    </w:p>
    <w:p w14:paraId="0FF5F843" w14:textId="218F9935" w:rsidR="003B2F51" w:rsidRPr="004B4E0B" w:rsidRDefault="003B2F51" w:rsidP="004B4E0B">
      <w:pPr>
        <w:numPr>
          <w:ilvl w:val="0"/>
          <w:numId w:val="6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3B2F51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Князева, О. Л., </w:t>
      </w:r>
      <w:proofErr w:type="spellStart"/>
      <w:r w:rsidRPr="003B2F51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Маханева</w:t>
      </w:r>
      <w:proofErr w:type="spellEnd"/>
      <w:r w:rsidRPr="003B2F51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, М. Д.</w:t>
      </w:r>
      <w:r w:rsidRPr="003B2F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«Приобщение детей к истокам русской народной культуры: Программа. Учебно-методическое пособие». СПб</w:t>
      </w:r>
      <w:proofErr w:type="gramStart"/>
      <w:r w:rsidRPr="003B2F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.: «</w:t>
      </w:r>
      <w:proofErr w:type="gramEnd"/>
      <w:r w:rsidRPr="003B2F5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Детство-Пресс», 1999.</w:t>
      </w:r>
    </w:p>
    <w:sectPr w:rsidR="003B2F51" w:rsidRPr="004B4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87077"/>
    <w:multiLevelType w:val="multilevel"/>
    <w:tmpl w:val="B08C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F5F57"/>
    <w:multiLevelType w:val="multilevel"/>
    <w:tmpl w:val="902A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32719"/>
    <w:multiLevelType w:val="multilevel"/>
    <w:tmpl w:val="5F10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0F5E4B"/>
    <w:multiLevelType w:val="multilevel"/>
    <w:tmpl w:val="3FDE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4C33B2"/>
    <w:multiLevelType w:val="multilevel"/>
    <w:tmpl w:val="C3CA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3E44B5"/>
    <w:multiLevelType w:val="hybridMultilevel"/>
    <w:tmpl w:val="CCD47EE4"/>
    <w:lvl w:ilvl="0" w:tplc="61AA2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7D150E"/>
    <w:multiLevelType w:val="multilevel"/>
    <w:tmpl w:val="D840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6A5DB3"/>
    <w:multiLevelType w:val="multilevel"/>
    <w:tmpl w:val="AE94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0F"/>
    <w:rsid w:val="000A4F73"/>
    <w:rsid w:val="000C01EB"/>
    <w:rsid w:val="00136410"/>
    <w:rsid w:val="00231EB4"/>
    <w:rsid w:val="003B2F51"/>
    <w:rsid w:val="0041338B"/>
    <w:rsid w:val="004649E8"/>
    <w:rsid w:val="004B4E0B"/>
    <w:rsid w:val="006026AF"/>
    <w:rsid w:val="007E120F"/>
    <w:rsid w:val="00951EED"/>
    <w:rsid w:val="00AE54FF"/>
    <w:rsid w:val="00B32203"/>
    <w:rsid w:val="00B83B78"/>
    <w:rsid w:val="00E069C9"/>
    <w:rsid w:val="00EC04C6"/>
    <w:rsid w:val="00F82BB2"/>
    <w:rsid w:val="00F929CA"/>
    <w:rsid w:val="00F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6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2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2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1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12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12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12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12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12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12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12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1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1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1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12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12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12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1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12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120F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3B2F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2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2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1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12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12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12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12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12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12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12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1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1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1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12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12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12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1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12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120F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3B2F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Владелец</cp:lastModifiedBy>
  <cp:revision>11</cp:revision>
  <dcterms:created xsi:type="dcterms:W3CDTF">2026-03-22T13:36:00Z</dcterms:created>
  <dcterms:modified xsi:type="dcterms:W3CDTF">2026-03-30T08:37:00Z</dcterms:modified>
</cp:coreProperties>
</file>