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37" w:rsidRDefault="00187E05">
      <w:pPr>
        <w:spacing w:after="101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</w:p>
    <w:p w:rsidR="00B45537" w:rsidRDefault="00187E05">
      <w:pPr>
        <w:spacing w:after="101" w:line="240" w:lineRule="auto"/>
        <w:ind w:left="10" w:right="-15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проведения  межведомственной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комплексной </w:t>
      </w:r>
    </w:p>
    <w:p w:rsidR="00B45537" w:rsidRDefault="00187E05">
      <w:pPr>
        <w:spacing w:after="101" w:line="240" w:lineRule="auto"/>
        <w:ind w:left="10" w:right="-15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оперативно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-профилактической операции </w:t>
      </w:r>
    </w:p>
    <w:p w:rsidR="00B45537" w:rsidRDefault="00187E05">
      <w:pPr>
        <w:spacing w:after="101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«Чистое поколение – 2026» </w:t>
      </w:r>
    </w:p>
    <w:p w:rsidR="00B45537" w:rsidRDefault="00187E05">
      <w:pPr>
        <w:spacing w:after="257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06.04 – 15.04.2026 года </w:t>
      </w:r>
    </w:p>
    <w:tbl>
      <w:tblPr>
        <w:tblStyle w:val="TableGrid"/>
        <w:tblW w:w="9983" w:type="dxa"/>
        <w:tblInd w:w="-720" w:type="dxa"/>
        <w:tblCellMar>
          <w:top w:w="63" w:type="dxa"/>
          <w:left w:w="11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494"/>
        <w:gridCol w:w="4946"/>
        <w:gridCol w:w="1806"/>
        <w:gridCol w:w="2737"/>
      </w:tblGrid>
      <w:tr w:rsidR="00B45537">
        <w:trPr>
          <w:trHeight w:val="84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9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мероприятия 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Дата  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60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Ответственные  </w:t>
            </w:r>
          </w:p>
        </w:tc>
      </w:tr>
      <w:tr w:rsidR="00B45537">
        <w:trPr>
          <w:trHeight w:val="108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 w:rsidP="00187E05">
            <w:pPr>
              <w:spacing w:line="216" w:lineRule="auto"/>
              <w:ind w:left="5" w:right="9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информации по проведению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операции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Чистое поколение- 2026»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на сайте образовательной организации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B45537" w:rsidRDefault="00187E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06.04.2026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Подымкина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B45537">
        <w:trPr>
          <w:trHeight w:val="11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Pr="00187E05" w:rsidRDefault="00187E05" w:rsidP="00187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7E0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</w:t>
            </w:r>
            <w:r w:rsidRPr="00187E05">
              <w:rPr>
                <w:rFonts w:ascii="Times New Roman" w:hAnsi="Times New Roman" w:cs="Times New Roman"/>
                <w:sz w:val="28"/>
                <w:szCs w:val="28"/>
              </w:rPr>
              <w:t xml:space="preserve">беседа «Употребление наркотиков: </w:t>
            </w:r>
          </w:p>
          <w:p w:rsidR="00B45537" w:rsidRDefault="00187E05" w:rsidP="00187E05">
            <w:pPr>
              <w:pStyle w:val="a3"/>
            </w:pPr>
            <w:proofErr w:type="gramStart"/>
            <w:r w:rsidRPr="00187E05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proofErr w:type="gramEnd"/>
            <w:r w:rsidRPr="00187E05">
              <w:rPr>
                <w:rFonts w:ascii="Times New Roman" w:hAnsi="Times New Roman" w:cs="Times New Roman"/>
                <w:sz w:val="28"/>
                <w:szCs w:val="28"/>
              </w:rPr>
              <w:t xml:space="preserve"> и последствия»</w:t>
            </w:r>
            <w: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after="3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08.04.2026  </w:t>
            </w:r>
          </w:p>
          <w:p w:rsidR="00B45537" w:rsidRDefault="00187E05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Классные 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45537">
        <w:trPr>
          <w:trHeight w:val="14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Pr="00187E05" w:rsidRDefault="00187E05" w:rsidP="00187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7E05">
              <w:rPr>
                <w:rFonts w:ascii="Times New Roman" w:hAnsi="Times New Roman" w:cs="Times New Roman"/>
                <w:sz w:val="28"/>
                <w:szCs w:val="28"/>
              </w:rPr>
              <w:t>Размещение в родительском чате информации на тему</w:t>
            </w:r>
            <w:r w:rsidRPr="00187E05">
              <w:rPr>
                <w:rFonts w:ascii="Times New Roman" w:hAnsi="Times New Roman" w:cs="Times New Roman"/>
                <w:sz w:val="28"/>
                <w:szCs w:val="28"/>
              </w:rPr>
              <w:t xml:space="preserve"> «Роль семейного воспитания в профилактике употребления наркотиков и ПАВ»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after="30" w:line="240" w:lineRule="auto"/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06.04.2026- </w:t>
            </w:r>
          </w:p>
          <w:p w:rsidR="00B45537" w:rsidRDefault="00187E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13.04.2026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</w:tc>
      </w:tr>
      <w:tr w:rsidR="00B45537" w:rsidTr="00187E05">
        <w:trPr>
          <w:trHeight w:val="140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after="53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«Веселые старты»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 рамках </w:t>
            </w:r>
          </w:p>
          <w:p w:rsidR="00B45537" w:rsidRDefault="00187E05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Всемирного дня здоровья для учащихся 1-9 классов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апреля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line="219" w:lineRule="auto"/>
              <w:ind w:right="60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1- 9 классов </w:t>
            </w:r>
          </w:p>
          <w:p w:rsidR="00B45537" w:rsidRDefault="00B45537"/>
        </w:tc>
      </w:tr>
      <w:tr w:rsidR="00B45537" w:rsidTr="00187E05">
        <w:trPr>
          <w:trHeight w:val="121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 w:rsidP="00187E05">
            <w:pPr>
              <w:spacing w:after="2" w:line="235" w:lineRule="auto"/>
              <w:ind w:left="5" w:right="8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 здоровья «Здоровым быть модно! О вреде курения» для учащихся 7-8  классов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апреля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 w:rsidP="00187E05">
            <w:pPr>
              <w:spacing w:after="42" w:line="23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</w:tc>
      </w:tr>
      <w:tr w:rsidR="00B45537">
        <w:trPr>
          <w:trHeight w:val="65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Распространение информационных буклетов «Жизнь без наркотиков»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after="30" w:line="240" w:lineRule="auto"/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06.04.2026- </w:t>
            </w:r>
          </w:p>
          <w:p w:rsidR="00B45537" w:rsidRDefault="00187E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13.04.2026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</w:tc>
      </w:tr>
      <w:tr w:rsidR="00B45537">
        <w:trPr>
          <w:trHeight w:val="98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рисунков «Мы за здоровый образ жизни» 1-6 классы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after="30" w:line="240" w:lineRule="auto"/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06.04.2026- </w:t>
            </w:r>
          </w:p>
          <w:p w:rsidR="00B45537" w:rsidRDefault="00187E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13.04.2026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37" w:rsidRDefault="00187E05">
            <w:pPr>
              <w:spacing w:after="55" w:line="23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  <w:p w:rsidR="00B45537" w:rsidRDefault="00B45537"/>
        </w:tc>
      </w:tr>
    </w:tbl>
    <w:p w:rsidR="00B45537" w:rsidRDefault="00187E05">
      <w:pPr>
        <w:spacing w:after="295" w:line="240" w:lineRule="auto"/>
      </w:pPr>
      <w:r>
        <w:rPr>
          <w:b/>
          <w:sz w:val="28"/>
        </w:rPr>
        <w:t xml:space="preserve"> </w:t>
      </w:r>
    </w:p>
    <w:p w:rsidR="00B45537" w:rsidRDefault="00187E05">
      <w:pPr>
        <w:spacing w:line="240" w:lineRule="auto"/>
      </w:pPr>
      <w:r>
        <w:rPr>
          <w:b/>
          <w:sz w:val="28"/>
        </w:rPr>
        <w:t xml:space="preserve"> </w:t>
      </w:r>
    </w:p>
    <w:p w:rsidR="00B45537" w:rsidRDefault="00187E05">
      <w:pPr>
        <w:spacing w:after="302" w:line="240" w:lineRule="auto"/>
        <w:jc w:val="both"/>
      </w:pPr>
      <w:r>
        <w:rPr>
          <w:b/>
          <w:sz w:val="36"/>
        </w:rPr>
        <w:t xml:space="preserve"> </w:t>
      </w:r>
    </w:p>
    <w:p w:rsidR="00B45537" w:rsidRDefault="00187E05">
      <w:pPr>
        <w:spacing w:line="240" w:lineRule="auto"/>
        <w:jc w:val="both"/>
      </w:pPr>
      <w:r>
        <w:t xml:space="preserve"> </w:t>
      </w:r>
    </w:p>
    <w:sectPr w:rsidR="00B45537">
      <w:pgSz w:w="11904" w:h="16838"/>
      <w:pgMar w:top="1192" w:right="847" w:bottom="126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37"/>
    <w:rsid w:val="00187E05"/>
    <w:rsid w:val="00B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A196F-20C9-4C4A-B5B7-40D53E12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87E0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5класс</dc:creator>
  <cp:keywords/>
  <cp:lastModifiedBy>Ученик</cp:lastModifiedBy>
  <cp:revision>3</cp:revision>
  <dcterms:created xsi:type="dcterms:W3CDTF">2026-04-14T07:43:00Z</dcterms:created>
  <dcterms:modified xsi:type="dcterms:W3CDTF">2026-04-14T07:43:00Z</dcterms:modified>
</cp:coreProperties>
</file>